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F9812" w14:textId="77777777" w:rsidR="00563392" w:rsidRPr="000928F2" w:rsidRDefault="00563392" w:rsidP="000928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</w:p>
    <w:p w14:paraId="11E61AC1" w14:textId="35739301" w:rsidR="0032767B" w:rsidRPr="0014016E" w:rsidRDefault="00093682" w:rsidP="000928F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kern w:val="0"/>
          <w:sz w:val="20"/>
          <w:szCs w:val="20"/>
        </w:rPr>
      </w:pPr>
      <w:r w:rsidRPr="000928F2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 xml:space="preserve">In the case that a </w:t>
      </w:r>
      <w:r w:rsidR="003F7672" w:rsidRPr="000928F2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 xml:space="preserve">waiver for </w:t>
      </w:r>
      <w:r w:rsidR="003F7672" w:rsidRPr="00993D57">
        <w:rPr>
          <w:rFonts w:ascii="Arial" w:hAnsi="Arial" w:cs="Arial"/>
          <w:b/>
          <w:bCs/>
          <w:color w:val="000000" w:themeColor="text1"/>
          <w:kern w:val="0"/>
          <w:sz w:val="24"/>
          <w:szCs w:val="24"/>
          <w:u w:val="single"/>
        </w:rPr>
        <w:t>any item</w:t>
      </w:r>
      <w:r w:rsidR="003F7672" w:rsidRPr="000928F2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 xml:space="preserve"> is</w:t>
      </w:r>
      <w:r w:rsidRPr="000928F2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 xml:space="preserve"> being</w:t>
      </w:r>
      <w:r w:rsidR="003F7672" w:rsidRPr="000928F2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 xml:space="preserve"> requested, please notate and include</w:t>
      </w:r>
      <w:r w:rsidR="00BD12C5" w:rsidRPr="000928F2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 xml:space="preserve"> detailed explanation </w:t>
      </w:r>
      <w:r w:rsidR="000928F2" w:rsidRPr="000928F2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 xml:space="preserve">on this form along </w:t>
      </w:r>
      <w:r w:rsidR="00BD12C5" w:rsidRPr="000928F2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 xml:space="preserve">with </w:t>
      </w:r>
      <w:r w:rsidR="003F7672" w:rsidRPr="000928F2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>supporting documentation as necessary</w:t>
      </w:r>
      <w:r w:rsidRPr="000928F2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>.</w:t>
      </w:r>
      <w:r w:rsidR="0014016E" w:rsidRPr="0014016E">
        <w:rPr>
          <w:rFonts w:ascii="Century Gothic" w:hAnsi="Century Gothic" w:cs="Arial"/>
          <w:kern w:val="0"/>
          <w:sz w:val="20"/>
          <w:szCs w:val="20"/>
        </w:rPr>
        <w:t xml:space="preserve"> </w:t>
      </w:r>
    </w:p>
    <w:sectPr w:rsidR="0032767B" w:rsidRPr="001401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A3804" w14:textId="77777777" w:rsidR="002C44C5" w:rsidRDefault="002C44C5" w:rsidP="00E67D21">
      <w:pPr>
        <w:spacing w:after="0" w:line="240" w:lineRule="auto"/>
      </w:pPr>
      <w:r>
        <w:separator/>
      </w:r>
    </w:p>
  </w:endnote>
  <w:endnote w:type="continuationSeparator" w:id="0">
    <w:p w14:paraId="148F1887" w14:textId="77777777" w:rsidR="002C44C5" w:rsidRDefault="002C44C5" w:rsidP="00E6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7E6DF" w14:textId="77777777" w:rsidR="002C44C5" w:rsidRDefault="002C44C5" w:rsidP="00E67D21">
      <w:pPr>
        <w:spacing w:after="0" w:line="240" w:lineRule="auto"/>
      </w:pPr>
      <w:r>
        <w:separator/>
      </w:r>
    </w:p>
  </w:footnote>
  <w:footnote w:type="continuationSeparator" w:id="0">
    <w:p w14:paraId="5E3E6ABB" w14:textId="77777777" w:rsidR="002C44C5" w:rsidRDefault="002C44C5" w:rsidP="00E67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B5566" w14:textId="7C892C40" w:rsidR="00E67D21" w:rsidRPr="004A76D3" w:rsidRDefault="004A76D3" w:rsidP="00E67D21">
    <w:pPr>
      <w:pStyle w:val="Header"/>
      <w:jc w:val="center"/>
      <w:rPr>
        <w:rFonts w:ascii="Century Gothic" w:hAnsi="Century Gothic"/>
        <w:b/>
        <w:bCs/>
        <w:sz w:val="32"/>
        <w:szCs w:val="32"/>
      </w:rPr>
    </w:pPr>
    <w:r w:rsidRPr="004A76D3">
      <w:rPr>
        <w:rFonts w:ascii="Century Gothic" w:hAnsi="Century Gothic"/>
        <w:b/>
        <w:bCs/>
        <w:sz w:val="32"/>
        <w:szCs w:val="32"/>
      </w:rPr>
      <w:t>W</w:t>
    </w:r>
    <w:r w:rsidR="00E67D21" w:rsidRPr="004A76D3">
      <w:rPr>
        <w:rFonts w:ascii="Century Gothic" w:hAnsi="Century Gothic"/>
        <w:b/>
        <w:bCs/>
        <w:sz w:val="32"/>
        <w:szCs w:val="32"/>
      </w:rPr>
      <w:t xml:space="preserve">aiver </w:t>
    </w:r>
    <w:r w:rsidR="000928F2">
      <w:rPr>
        <w:rFonts w:ascii="Century Gothic" w:hAnsi="Century Gothic"/>
        <w:b/>
        <w:bCs/>
        <w:sz w:val="32"/>
        <w:szCs w:val="32"/>
      </w:rPr>
      <w:t xml:space="preserve">Request Narrative </w:t>
    </w:r>
  </w:p>
  <w:p w14:paraId="3D3798E1" w14:textId="77777777" w:rsidR="00E67D21" w:rsidRDefault="00E67D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70860"/>
    <w:multiLevelType w:val="hybridMultilevel"/>
    <w:tmpl w:val="4566B7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E6B88"/>
    <w:multiLevelType w:val="hybridMultilevel"/>
    <w:tmpl w:val="D5605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247610">
    <w:abstractNumId w:val="0"/>
  </w:num>
  <w:num w:numId="2" w16cid:durableId="515000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92"/>
    <w:rsid w:val="000928F2"/>
    <w:rsid w:val="00093682"/>
    <w:rsid w:val="0014016E"/>
    <w:rsid w:val="002C44C5"/>
    <w:rsid w:val="0032767B"/>
    <w:rsid w:val="003F7672"/>
    <w:rsid w:val="004A76D3"/>
    <w:rsid w:val="00563392"/>
    <w:rsid w:val="00571E28"/>
    <w:rsid w:val="00584DBA"/>
    <w:rsid w:val="005C2631"/>
    <w:rsid w:val="00993D57"/>
    <w:rsid w:val="009C60BB"/>
    <w:rsid w:val="00BD12C5"/>
    <w:rsid w:val="00D13CCB"/>
    <w:rsid w:val="00E6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0AEF0"/>
  <w15:chartTrackingRefBased/>
  <w15:docId w15:val="{1774ADC3-3405-4318-85CD-A8DD6F19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392"/>
    <w:pPr>
      <w:ind w:left="720"/>
      <w:contextualSpacing/>
    </w:pPr>
  </w:style>
  <w:style w:type="table" w:styleId="TableGrid">
    <w:name w:val="Table Grid"/>
    <w:basedOn w:val="TableNormal"/>
    <w:uiPriority w:val="39"/>
    <w:rsid w:val="0056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D21"/>
  </w:style>
  <w:style w:type="paragraph" w:styleId="Footer">
    <w:name w:val="footer"/>
    <w:basedOn w:val="Normal"/>
    <w:link w:val="FooterChar"/>
    <w:uiPriority w:val="99"/>
    <w:unhideWhenUsed/>
    <w:rsid w:val="00E67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Torres</dc:creator>
  <cp:keywords/>
  <dc:description/>
  <cp:lastModifiedBy>Tessa Condelario</cp:lastModifiedBy>
  <cp:revision>2</cp:revision>
  <dcterms:created xsi:type="dcterms:W3CDTF">2023-04-18T20:32:00Z</dcterms:created>
  <dcterms:modified xsi:type="dcterms:W3CDTF">2023-04-18T20:32:00Z</dcterms:modified>
</cp:coreProperties>
</file>